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88" w:rsidRPr="001A5D70" w:rsidRDefault="00023888" w:rsidP="000238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3888" w:rsidRPr="001A5D70" w:rsidRDefault="00401140" w:rsidP="000238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СОБРАНИЕ ПРЕДСТАВИТЕЛЕЙ МАЙ</w:t>
      </w:r>
      <w:r w:rsidR="00551542"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023888" w:rsidRPr="001A5D70" w:rsidRDefault="00551542" w:rsidP="000238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ПРИГОРОДНЫЙ РАЙОН</w:t>
      </w:r>
    </w:p>
    <w:p w:rsidR="00023888" w:rsidRPr="001A5D70" w:rsidRDefault="00023888" w:rsidP="000238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23888" w:rsidRPr="001A5D70" w:rsidRDefault="00023888" w:rsidP="000238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</w:p>
    <w:p w:rsidR="00023888" w:rsidRPr="001A5D70" w:rsidRDefault="00023888" w:rsidP="00023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23888" w:rsidRPr="001A5D70" w:rsidRDefault="00023888" w:rsidP="000238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FB5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01.04.</w:t>
      </w:r>
      <w:r w:rsidR="00551542"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 г. № </w:t>
      </w:r>
      <w:r w:rsidR="00FB5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51542" w:rsidRPr="001A5D70" w:rsidRDefault="00551542" w:rsidP="00023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3888" w:rsidRPr="001A5D70" w:rsidRDefault="00023888" w:rsidP="00023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B5618" w:rsidRPr="00FB5618" w:rsidRDefault="00A55757" w:rsidP="00A557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  <w:r w:rsidR="00FB5618" w:rsidRPr="00FB5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Реестра муниципального имущества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находящегося в собственности</w:t>
      </w:r>
      <w:r w:rsidR="00FB5618" w:rsidRPr="00FB5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5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Майского</w:t>
      </w:r>
      <w:r w:rsidR="00FB5618" w:rsidRPr="00FB5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FB5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Пригородного</w:t>
      </w:r>
      <w:r w:rsidR="00FB5618" w:rsidRPr="00FB5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йона"</w:t>
      </w:r>
    </w:p>
    <w:p w:rsidR="00FB5618" w:rsidRPr="00A55757" w:rsidRDefault="00FB5618" w:rsidP="00FB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B5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B5618" w:rsidRPr="00A55757" w:rsidRDefault="00FB5618" w:rsidP="00FB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        На основании ст. 51 Федерального закона № 131-ФЗ от 06.10.2003 г. «Об общих принципах организации местного самоуправления в РФ», Устава </w:t>
      </w:r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Майского</w:t>
      </w: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Пригородного района   </w:t>
      </w:r>
      <w:proofErr w:type="spellStart"/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РСО-Алания</w:t>
      </w:r>
      <w:proofErr w:type="spellEnd"/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Собрание представителей Майского сельского поселения Пригородного района</w:t>
      </w:r>
    </w:p>
    <w:p w:rsidR="00FB5618" w:rsidRPr="00A55757" w:rsidRDefault="00FB5618" w:rsidP="00FB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FB5618" w:rsidRPr="00A55757" w:rsidRDefault="00FB5618" w:rsidP="00A557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РЕШИЛ</w:t>
      </w:r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FB5618" w:rsidRPr="00A55757" w:rsidRDefault="00FB5618" w:rsidP="00FB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FB5618" w:rsidRPr="00A55757" w:rsidRDefault="00FB5618" w:rsidP="00FB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     Утвердить </w:t>
      </w:r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прилагаемый </w:t>
      </w: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Реестр муниципального имущества </w:t>
      </w:r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находящегося в собственности администрации Майского сельского поселения Пригородного района   </w:t>
      </w:r>
      <w:proofErr w:type="spellStart"/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РСО-Алания</w:t>
      </w:r>
      <w:proofErr w:type="spellEnd"/>
      <w:r w:rsidR="00A55757"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состоянию на 01.01.2019 г.</w:t>
      </w:r>
    </w:p>
    <w:p w:rsidR="00A55757" w:rsidRPr="00A55757" w:rsidRDefault="00A55757" w:rsidP="00A55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A55757" w:rsidRPr="00A55757" w:rsidRDefault="00A55757" w:rsidP="00A55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Настоящее решение вступает в силу после дня его официального опубликования.</w:t>
      </w:r>
    </w:p>
    <w:p w:rsidR="00023888" w:rsidRPr="00A55757" w:rsidRDefault="00023888" w:rsidP="00023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7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55757" w:rsidRDefault="00A55757" w:rsidP="00023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5757" w:rsidRPr="001A5D70" w:rsidRDefault="00A55757" w:rsidP="00023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1452"/>
        <w:gridCol w:w="3191"/>
      </w:tblGrid>
      <w:tr w:rsidR="00023888" w:rsidRPr="001A5D70" w:rsidTr="00023888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88" w:rsidRPr="001A5D70" w:rsidRDefault="00023888" w:rsidP="00A55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401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Pr="001A5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</w:t>
            </w:r>
          </w:p>
          <w:p w:rsidR="00023888" w:rsidRPr="001A5D70" w:rsidRDefault="00023888" w:rsidP="00A55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888" w:rsidRPr="001A5D70" w:rsidRDefault="00023888" w:rsidP="00A55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3888" w:rsidRPr="001A5D70" w:rsidRDefault="00401140" w:rsidP="00A557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Цолоев</w:t>
            </w:r>
            <w:proofErr w:type="spellEnd"/>
          </w:p>
        </w:tc>
      </w:tr>
    </w:tbl>
    <w:p w:rsidR="00023888" w:rsidRPr="001A5D70" w:rsidRDefault="00023888" w:rsidP="000238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106F4" w:rsidRDefault="00023888" w:rsidP="0002388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8106F4" w:rsidSect="00322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5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8106F4" w:rsidRDefault="008106F4" w:rsidP="008106F4">
      <w:pPr>
        <w:spacing w:after="0" w:line="240" w:lineRule="auto"/>
        <w:ind w:left="991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8106F4" w:rsidRDefault="008106F4" w:rsidP="008106F4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6F4" w:rsidRPr="008106F4" w:rsidRDefault="008106F4" w:rsidP="008106F4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>«УТВЕРЖДЕН»</w:t>
      </w:r>
    </w:p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решением Собрания представителей </w:t>
      </w:r>
    </w:p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Майского сельского</w:t>
      </w:r>
    </w:p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поселения            </w:t>
      </w:r>
    </w:p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  <w:t>от 01.03.2019г. № 2</w:t>
      </w:r>
    </w:p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06F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РЕЕСТР МУНИЦИПАЛЬНОГО ИМУЩЕСТВА</w:t>
      </w:r>
    </w:p>
    <w:p w:rsidR="008106F4" w:rsidRPr="008106F4" w:rsidRDefault="008106F4" w:rsidP="008106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МАЙСКОГО СЕЛЬСКОГО ПОСЕЛЕНЯ</w:t>
      </w:r>
    </w:p>
    <w:p w:rsidR="008106F4" w:rsidRPr="008106F4" w:rsidRDefault="008106F4" w:rsidP="008106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6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НА 01 января 2019 года</w:t>
      </w:r>
    </w:p>
    <w:p w:rsidR="008106F4" w:rsidRPr="008106F4" w:rsidRDefault="008106F4" w:rsidP="008106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6F4" w:rsidRPr="008106F4" w:rsidRDefault="008106F4" w:rsidP="008106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06F4">
        <w:rPr>
          <w:rFonts w:ascii="Times New Roman" w:eastAsia="Times New Roman" w:hAnsi="Times New Roman"/>
          <w:sz w:val="20"/>
          <w:szCs w:val="20"/>
          <w:lang w:eastAsia="ru-RU"/>
        </w:rPr>
        <w:t>ПЕРЕЧЕНЬ ДВИЖИМОГО ИМУЩЕСТВА , НАХОДЯЩИХСЯ В СОБСТВЕННОСТИ АДМИНИСТРАЦИИ МАЙСКОГО СЕЛЬСКОГО ПОСЕЛЕНИЯ</w:t>
      </w:r>
    </w:p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2884"/>
        <w:gridCol w:w="2422"/>
        <w:gridCol w:w="2122"/>
        <w:gridCol w:w="1360"/>
        <w:gridCol w:w="1451"/>
        <w:gridCol w:w="1566"/>
        <w:gridCol w:w="2228"/>
      </w:tblGrid>
      <w:tr w:rsidR="008106F4" w:rsidRPr="008106F4" w:rsidTr="003475D8">
        <w:trPr>
          <w:trHeight w:val="51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Полное наименование учреждения, (имущества)</w:t>
            </w:r>
          </w:p>
        </w:tc>
        <w:tc>
          <w:tcPr>
            <w:tcW w:w="4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Юридический адрес учреждения, местонахождение имущества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возникновения и прекращения права собственности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Балансовая стоимость (рублей)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2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</w:tr>
      <w:tr w:rsidR="008106F4" w:rsidRPr="008106F4" w:rsidTr="003475D8">
        <w:trPr>
          <w:trHeight w:val="247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улица, № дома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6F4" w:rsidRPr="008106F4" w:rsidTr="003475D8">
        <w:trPr>
          <w:trHeight w:val="6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6F4" w:rsidRPr="008106F4" w:rsidTr="003475D8">
        <w:trPr>
          <w:trHeight w:val="3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Ноутбук в сборе</w:t>
            </w:r>
          </w:p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МФУ (принтер, ксерокс, сканер)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2015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Офисная мебель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Тележка для трактора (7л)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20432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Компьютер в комплекте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Насос на скважину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73200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46784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Майского сельского </w:t>
            </w: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8106F4" w:rsidRPr="008106F4" w:rsidTr="003475D8">
        <w:trPr>
          <w:trHeight w:val="5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Офисная мебель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4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Компьютер (процессор)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Монитор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3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МФУ 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Насос на скважину 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46620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2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Кресло 2 </w:t>
            </w:r>
            <w:proofErr w:type="spellStart"/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 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2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Кресло 2 </w:t>
            </w:r>
            <w:proofErr w:type="spellStart"/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0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Стол </w:t>
            </w:r>
            <w:proofErr w:type="spellStart"/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письм</w:t>
            </w:r>
            <w:proofErr w:type="spellEnd"/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2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Агрегат (насос 8) (декабрь)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Мягкая мебель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Шкаф-купе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  <w:tr w:rsidR="008106F4" w:rsidRPr="008106F4" w:rsidTr="003475D8">
        <w:trPr>
          <w:trHeight w:val="52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Контактор КТЭ 2 </w:t>
            </w:r>
            <w:proofErr w:type="spellStart"/>
            <w:r w:rsidRPr="008106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Пригородный район с.Майское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Центральная, 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F4" w:rsidRPr="008106F4" w:rsidRDefault="008106F4" w:rsidP="00810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6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Майского сельского поселения</w:t>
            </w:r>
          </w:p>
        </w:tc>
      </w:tr>
    </w:tbl>
    <w:p w:rsidR="008106F4" w:rsidRPr="008106F4" w:rsidRDefault="008106F4" w:rsidP="008106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D64" w:rsidRPr="001A5D70" w:rsidRDefault="00ED3D64" w:rsidP="0002388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3D64" w:rsidRPr="001A5D70" w:rsidRDefault="00ED3D64" w:rsidP="00023888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D3D64" w:rsidRPr="001A5D70" w:rsidSect="008106F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0CA6"/>
    <w:multiLevelType w:val="hybridMultilevel"/>
    <w:tmpl w:val="E57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characterSpacingControl w:val="doNotCompress"/>
  <w:compat/>
  <w:rsids>
    <w:rsidRoot w:val="00863631"/>
    <w:rsid w:val="00023888"/>
    <w:rsid w:val="001A5D70"/>
    <w:rsid w:val="002A3CAD"/>
    <w:rsid w:val="00322B24"/>
    <w:rsid w:val="00401140"/>
    <w:rsid w:val="004E6C84"/>
    <w:rsid w:val="00551542"/>
    <w:rsid w:val="007D7618"/>
    <w:rsid w:val="008106F4"/>
    <w:rsid w:val="00863631"/>
    <w:rsid w:val="00A55757"/>
    <w:rsid w:val="00E83B55"/>
    <w:rsid w:val="00ED3D64"/>
    <w:rsid w:val="00F46625"/>
    <w:rsid w:val="00F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6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631"/>
    <w:rPr>
      <w:color w:val="0000FF"/>
      <w:u w:val="single"/>
    </w:rPr>
  </w:style>
  <w:style w:type="character" w:customStyle="1" w:styleId="hyperlink">
    <w:name w:val="hyperlink"/>
    <w:basedOn w:val="a0"/>
    <w:rsid w:val="00863631"/>
  </w:style>
  <w:style w:type="paragraph" w:customStyle="1" w:styleId="consplusnormal">
    <w:name w:val="consplusnormal"/>
    <w:basedOn w:val="a"/>
    <w:rsid w:val="0086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6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23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023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023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ShaidaevaIrina</dc:creator>
  <cp:lastModifiedBy>maiskoe_sp</cp:lastModifiedBy>
  <cp:revision>3</cp:revision>
  <cp:lastPrinted>2019-11-14T12:53:00Z</cp:lastPrinted>
  <dcterms:created xsi:type="dcterms:W3CDTF">2019-11-14T12:53:00Z</dcterms:created>
  <dcterms:modified xsi:type="dcterms:W3CDTF">2019-11-22T07:15:00Z</dcterms:modified>
</cp:coreProperties>
</file>